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391"/>
        <w:tblOverlap w:val="never"/>
        <w:tblW w:w="786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30"/>
        <w:gridCol w:w="425"/>
        <w:gridCol w:w="1701"/>
        <w:gridCol w:w="360"/>
        <w:gridCol w:w="1199"/>
        <w:gridCol w:w="567"/>
        <w:gridCol w:w="1559"/>
        <w:gridCol w:w="426"/>
      </w:tblGrid>
      <w:tr w:rsidR="000E6187" w:rsidTr="00D26667">
        <w:trPr>
          <w:cantSplit/>
          <w:trHeight w:val="1137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0E6187" w:rsidRPr="00496BF2" w:rsidRDefault="000E6187" w:rsidP="00D26667">
            <w:pPr>
              <w:snapToGrid w:val="0"/>
              <w:ind w:right="113"/>
              <w:rPr>
                <w:sz w:val="20"/>
                <w:szCs w:val="20"/>
              </w:rPr>
            </w:pPr>
            <w:r w:rsidRPr="00496BF2">
              <w:rPr>
                <w:sz w:val="20"/>
                <w:szCs w:val="20"/>
              </w:rPr>
              <w:t>Czas trwania lekcji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textDirection w:val="btLr"/>
            <w:vAlign w:val="bottom"/>
            <w:hideMark/>
          </w:tcPr>
          <w:p w:rsidR="000E6187" w:rsidRDefault="000E6187" w:rsidP="00D26667">
            <w:pPr>
              <w:snapToGrid w:val="0"/>
              <w:ind w:left="113"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lekcji</w:t>
            </w:r>
          </w:p>
        </w:tc>
        <w:tc>
          <w:tcPr>
            <w:tcW w:w="206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0E6187" w:rsidP="00D26667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M. </w:t>
            </w:r>
            <w:proofErr w:type="spellStart"/>
            <w:r>
              <w:rPr>
                <w:b/>
                <w:bCs/>
                <w:sz w:val="18"/>
                <w:szCs w:val="18"/>
              </w:rPr>
              <w:t>Fryczek</w:t>
            </w:r>
            <w:proofErr w:type="spellEnd"/>
          </w:p>
        </w:tc>
        <w:tc>
          <w:tcPr>
            <w:tcW w:w="1766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0E6187" w:rsidP="00D26667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W. Rojek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EB0E18" w:rsidP="00D26667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EB0E18">
              <w:rPr>
                <w:noProof/>
                <w:sz w:val="14"/>
                <w:lang w:eastAsia="pl-PL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93.3pt;margin-top:-1.1pt;width:.75pt;height:469.5pt;z-index:251658240;mso-position-horizontal-relative:text;mso-position-vertical-relative:text" o:connectortype="straight"/>
              </w:pict>
            </w: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III</w:t>
            </w: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B. Wąsowicz</w:t>
            </w:r>
          </w:p>
          <w:p w:rsidR="000E6187" w:rsidRDefault="000E6187" w:rsidP="00D2666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96BF2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J. angielski 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BE10E3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  <w:r w:rsidR="00BE10E3">
              <w:rPr>
                <w:b/>
                <w:color w:val="FF0000"/>
                <w:sz w:val="14"/>
                <w:szCs w:val="14"/>
                <w:lang w:val="en-US"/>
              </w:rPr>
              <w:t>/</w:t>
            </w:r>
            <w:proofErr w:type="spellStart"/>
            <w:r w:rsidR="00BE10E3">
              <w:rPr>
                <w:b/>
                <w:color w:val="FF0000"/>
                <w:sz w:val="14"/>
                <w:szCs w:val="14"/>
                <w:lang w:val="en-US"/>
              </w:rPr>
              <w:t>inf</w:t>
            </w:r>
            <w:proofErr w:type="spellEnd"/>
            <w:r w:rsidR="00BE10E3">
              <w:rPr>
                <w:b/>
                <w:color w:val="FF0000"/>
                <w:sz w:val="14"/>
                <w:szCs w:val="14"/>
                <w:lang w:val="en-US"/>
              </w:rPr>
              <w:t xml:space="preserve"> 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496BF2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J. angielski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</w:rPr>
            </w:pPr>
            <w:r w:rsidRPr="005B0582">
              <w:rPr>
                <w:b/>
                <w:color w:val="FF0000"/>
                <w:sz w:val="14"/>
              </w:rPr>
              <w:t xml:space="preserve">EW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D26667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Zaj. 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dyd-wyr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BE10E3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EW </w:t>
            </w:r>
            <w:proofErr w:type="spellStart"/>
            <w:r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Pr="005B0582" w:rsidRDefault="005B0582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3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3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96BF2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5B0582">
              <w:rPr>
                <w:sz w:val="14"/>
                <w:szCs w:val="14"/>
              </w:rPr>
              <w:t xml:space="preserve"> </w:t>
            </w:r>
            <w:proofErr w:type="spellStart"/>
            <w:r w:rsidR="005B058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  <w:r w:rsidR="005B0582" w:rsidRPr="005B0582">
              <w:rPr>
                <w:b/>
                <w:color w:val="FF0000"/>
                <w:sz w:val="14"/>
                <w:szCs w:val="14"/>
              </w:rPr>
              <w:t xml:space="preserve"> /</w:t>
            </w:r>
            <w:proofErr w:type="spellStart"/>
            <w:r w:rsidR="005B0582" w:rsidRPr="005B0582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="005B0582" w:rsidRPr="005B0582">
              <w:rPr>
                <w:b/>
                <w:color w:val="FF0000"/>
                <w:sz w:val="14"/>
                <w:szCs w:val="14"/>
              </w:rPr>
              <w:t xml:space="preserve"> 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Zaj. muz</w:t>
            </w:r>
          </w:p>
          <w:p w:rsidR="00BE10E3" w:rsidRDefault="00BE10E3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Zaj. 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dyd-wyr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lang w:val="de-DE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5B0582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 xml:space="preserve">EW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>inf</w:t>
            </w:r>
            <w:proofErr w:type="spellEnd"/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 xml:space="preserve"> II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16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BE10E3">
              <w:rPr>
                <w:sz w:val="14"/>
                <w:szCs w:val="14"/>
              </w:rPr>
              <w:t xml:space="preserve"> </w:t>
            </w:r>
            <w:proofErr w:type="spellStart"/>
            <w:r w:rsidR="00BE10E3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RPr="005B0582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Zaj. sport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5B0582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B0582">
              <w:rPr>
                <w:sz w:val="14"/>
                <w:szCs w:val="14"/>
                <w:lang w:val="en-US"/>
              </w:rPr>
              <w:t>EW/</w:t>
            </w:r>
            <w:proofErr w:type="spellStart"/>
            <w:r w:rsidRPr="005B0582">
              <w:rPr>
                <w:sz w:val="14"/>
                <w:szCs w:val="14"/>
                <w:lang w:val="en-US"/>
              </w:rPr>
              <w:t>wf</w:t>
            </w:r>
            <w:proofErr w:type="spellEnd"/>
            <w:r w:rsidRPr="005B0582">
              <w:rPr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71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  <w:proofErr w:type="spellStart"/>
            <w:r w:rsidRPr="00496BF2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tabs>
                <w:tab w:val="center" w:pos="150"/>
              </w:tabs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221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 xml:space="preserve">Ed Reg/ Ed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</w:rPr>
              <w:t>artyst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4E5140" w:rsidTr="00D26667">
        <w:trPr>
          <w:cantSplit/>
          <w:trHeight w:val="206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EW/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 xml:space="preserve"> II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D26667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 xml:space="preserve">EW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proofErr w:type="spellStart"/>
            <w:r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5B0582">
              <w:rPr>
                <w:sz w:val="14"/>
                <w:szCs w:val="14"/>
                <w:lang w:val="de-DE"/>
              </w:rPr>
              <w:t xml:space="preserve"> </w:t>
            </w:r>
            <w:proofErr w:type="spellStart"/>
            <w:r w:rsidR="005B0582">
              <w:rPr>
                <w:sz w:val="14"/>
                <w:szCs w:val="14"/>
                <w:lang w:val="de-DE"/>
              </w:rPr>
              <w:t>wf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10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</w:rPr>
            </w:pPr>
            <w:proofErr w:type="spellStart"/>
            <w:r w:rsidRPr="005B0582">
              <w:rPr>
                <w:b/>
                <w:color w:val="FF0000"/>
                <w:sz w:val="14"/>
                <w:szCs w:val="14"/>
              </w:rPr>
              <w:t>Eduk</w:t>
            </w:r>
            <w:proofErr w:type="spellEnd"/>
            <w:r w:rsidRPr="005B0582">
              <w:rPr>
                <w:b/>
                <w:color w:val="FF0000"/>
                <w:sz w:val="14"/>
                <w:szCs w:val="14"/>
              </w:rPr>
              <w:t>. muz.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D26667">
        <w:trPr>
          <w:cantSplit/>
          <w:trHeight w:val="70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Ed. muz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D26667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 xml:space="preserve">J.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>angielski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lang w:val="de-DE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D26667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D26667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6" w:space="0" w:color="auto"/>
              <w:right w:val="nil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auto"/>
              <w:right w:val="single" w:sz="4" w:space="0" w:color="auto"/>
            </w:tcBorders>
          </w:tcPr>
          <w:p w:rsidR="004E5140" w:rsidRDefault="004E5140" w:rsidP="00D26667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4E5140" w:rsidRDefault="00D26667" w:rsidP="00D26667">
      <w:pPr>
        <w:jc w:val="center"/>
      </w:pPr>
      <w:r>
        <w:t xml:space="preserve">Plan zajęć kl. I-III od </w:t>
      </w:r>
      <w:r w:rsidR="000966E2">
        <w:t>21</w:t>
      </w:r>
      <w:r>
        <w:t xml:space="preserve"> kwietnia 2021r.</w:t>
      </w:r>
    </w:p>
    <w:p w:rsidR="004E5140" w:rsidRDefault="004E5140">
      <w:r>
        <w:br w:type="textWrapping" w:clear="all"/>
      </w:r>
    </w:p>
    <w:p w:rsidR="004E5140" w:rsidRPr="004E5140" w:rsidRDefault="004E5140" w:rsidP="004E5140"/>
    <w:p w:rsidR="004E5140" w:rsidRPr="004E5140" w:rsidRDefault="004E5140" w:rsidP="004E5140"/>
    <w:p w:rsidR="004E5140" w:rsidRPr="004E5140" w:rsidRDefault="004E5140" w:rsidP="004E5140"/>
    <w:p w:rsidR="004E5140" w:rsidRDefault="004E5140" w:rsidP="004E5140"/>
    <w:p w:rsidR="004E5140" w:rsidRDefault="004E5140" w:rsidP="004E5140"/>
    <w:p w:rsidR="004E5140" w:rsidRDefault="004E5140" w:rsidP="004E5140">
      <w:r w:rsidRPr="009116C6">
        <w:t xml:space="preserve">Lekcje zaznaczone kolorem czerwonym będą realizowane </w:t>
      </w:r>
      <w:proofErr w:type="spellStart"/>
      <w:r w:rsidRPr="009116C6">
        <w:t>on-line</w:t>
      </w:r>
      <w:proofErr w:type="spellEnd"/>
      <w:r>
        <w:t>, wg  godzin w planie zajęć.</w:t>
      </w:r>
    </w:p>
    <w:p w:rsidR="004E5140" w:rsidRDefault="004E5140" w:rsidP="004E5140"/>
    <w:p w:rsidR="004E5140" w:rsidRDefault="004E5140" w:rsidP="004E5140">
      <w:r>
        <w:t xml:space="preserve">Pozostałe zajęcia – kolor czarny – realizowane w </w:t>
      </w:r>
      <w:r w:rsidR="003A516B">
        <w:t>innej formie.</w:t>
      </w:r>
    </w:p>
    <w:p w:rsidR="000F7FA1" w:rsidRPr="004E5140" w:rsidRDefault="000F7FA1" w:rsidP="004E5140"/>
    <w:sectPr w:rsidR="000F7FA1" w:rsidRPr="004E5140" w:rsidSect="000E6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E6187"/>
    <w:rsid w:val="000900FB"/>
    <w:rsid w:val="000966E2"/>
    <w:rsid w:val="000E6187"/>
    <w:rsid w:val="000F7FA1"/>
    <w:rsid w:val="003A516B"/>
    <w:rsid w:val="00496BF2"/>
    <w:rsid w:val="004E5140"/>
    <w:rsid w:val="005B0582"/>
    <w:rsid w:val="00B871E2"/>
    <w:rsid w:val="00BE10E3"/>
    <w:rsid w:val="00D26667"/>
    <w:rsid w:val="00EB0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1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2021-04-15T07:54:00Z</dcterms:created>
  <dcterms:modified xsi:type="dcterms:W3CDTF">2021-04-19T11:08:00Z</dcterms:modified>
</cp:coreProperties>
</file>